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BEBD" w14:textId="77777777" w:rsidR="00583740" w:rsidRDefault="00583740" w:rsidP="00583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Regulamin rekrutacji na półkolonie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37126F6" w14:textId="77777777" w:rsidR="00583740" w:rsidRDefault="00583740" w:rsidP="00583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w Centrum Zajęć Pozaszkolnych Nr 1 w Łodzi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6F07E17" w14:textId="77777777" w:rsidR="00583740" w:rsidRDefault="00583740" w:rsidP="00B870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220037" w14:textId="2F5AB60B" w:rsidR="00583740" w:rsidRPr="00583740" w:rsidRDefault="00B87037" w:rsidP="00B8703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8"/>
          <w:szCs w:val="28"/>
        </w:rPr>
        <w:t xml:space="preserve">Zapisy na półkolonie </w:t>
      </w:r>
      <w:r w:rsidR="00583740"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w </w:t>
      </w:r>
      <w:r w:rsidR="00583740"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Centrum Zajęć Pozaszkolnych nr 1 w Łodzi </w:t>
      </w:r>
      <w:r w:rsidR="00946FC8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ul. Zawiszy Czarnego 39 </w:t>
      </w:r>
      <w:r w:rsidR="00583740"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będą przyjmowane </w:t>
      </w:r>
      <w:r w:rsidR="00583740"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od </w:t>
      </w:r>
      <w:r w:rsidR="002207AC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7 </w:t>
      </w:r>
      <w:r w:rsidR="002136F3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czerwca </w:t>
      </w:r>
      <w:r w:rsidR="00583740"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2022 r. od godz. </w:t>
      </w:r>
      <w:r w:rsidR="002207AC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8.00 </w:t>
      </w:r>
      <w:r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(wtorek).</w:t>
      </w:r>
      <w:r w:rsidR="00583740" w:rsidRPr="00583740">
        <w:rPr>
          <w:rStyle w:val="normaltextrun"/>
          <w:rFonts w:asciiTheme="majorHAnsi" w:hAnsiTheme="majorHAnsi" w:cstheme="majorHAnsi"/>
          <w:sz w:val="28"/>
          <w:szCs w:val="28"/>
        </w:rPr>
        <w:t> </w:t>
      </w:r>
      <w:r w:rsidR="00583740"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A6EF8DF" w14:textId="08419A97" w:rsidR="00583740" w:rsidRPr="00B87037" w:rsidRDefault="00583740" w:rsidP="00B8703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CE39FA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>Zapisy będą odbywały się</w:t>
      </w:r>
      <w:r w:rsidR="002207AC" w:rsidRPr="00CE39FA">
        <w:rPr>
          <w:rStyle w:val="normaltextrun"/>
          <w:rFonts w:asciiTheme="majorHAnsi" w:hAnsiTheme="majorHAnsi" w:cstheme="majorHAnsi"/>
          <w:b/>
          <w:sz w:val="28"/>
          <w:szCs w:val="28"/>
          <w:u w:val="single"/>
        </w:rPr>
        <w:t xml:space="preserve"> osobiście</w:t>
      </w:r>
      <w:r w:rsidR="002207AC">
        <w:rPr>
          <w:rStyle w:val="normaltextrun"/>
          <w:rFonts w:asciiTheme="majorHAnsi" w:hAnsiTheme="majorHAnsi" w:cstheme="majorHAnsi"/>
          <w:sz w:val="28"/>
          <w:szCs w:val="28"/>
        </w:rPr>
        <w:t xml:space="preserve">. </w:t>
      </w:r>
      <w:r w:rsidR="00946FC8" w:rsidRPr="002207AC">
        <w:rPr>
          <w:rStyle w:val="normaltextrun"/>
          <w:rFonts w:asciiTheme="majorHAnsi" w:hAnsiTheme="majorHAnsi" w:cstheme="majorHAnsi"/>
          <w:sz w:val="28"/>
          <w:szCs w:val="28"/>
        </w:rPr>
        <w:t xml:space="preserve">Zgłoszenia telefoniczne będą przyjmowane 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br/>
      </w:r>
      <w:r w:rsidR="00946FC8" w:rsidRPr="002207AC">
        <w:rPr>
          <w:rStyle w:val="normaltextrun"/>
          <w:rFonts w:asciiTheme="majorHAnsi" w:hAnsiTheme="majorHAnsi" w:cstheme="majorHAnsi"/>
          <w:sz w:val="28"/>
          <w:szCs w:val="28"/>
        </w:rPr>
        <w:t>w drugiej kolejności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t xml:space="preserve"> </w:t>
      </w:r>
      <w:r w:rsidR="00946FC8" w:rsidRPr="002207AC">
        <w:rPr>
          <w:rStyle w:val="normaltextrun"/>
          <w:rFonts w:asciiTheme="majorHAnsi" w:hAnsiTheme="majorHAnsi" w:cstheme="majorHAnsi"/>
          <w:sz w:val="28"/>
          <w:szCs w:val="28"/>
        </w:rPr>
        <w:t>(po zgłoszeniach osobistych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t>) pod nr telefonu:</w:t>
      </w:r>
      <w:r w:rsidR="00B87037" w:rsidRPr="00B87037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87037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42 655 06 00.</w:t>
      </w:r>
    </w:p>
    <w:p w14:paraId="3E4E7A5F" w14:textId="5C94F4C6" w:rsidR="00583740" w:rsidRPr="00583740" w:rsidRDefault="00583740" w:rsidP="00B8703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W placówce na półkolon</w:t>
      </w:r>
      <w:r w:rsidR="002136F3">
        <w:rPr>
          <w:rStyle w:val="normaltextrun"/>
          <w:rFonts w:asciiTheme="majorHAnsi" w:hAnsiTheme="majorHAnsi" w:cstheme="majorHAnsi"/>
          <w:sz w:val="28"/>
          <w:szCs w:val="28"/>
        </w:rPr>
        <w:t>iach dysponujemy miejscami dla 6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0 uczestników, po wyczerpaniu limitu istnieje możliwość zapisania dziecka na listę rezerwową. Osoby z tzw. listy rezerwowej informowane są o wolnym miejscu na półkoloniach przez organizatora telefonicznie; brak odpowiedzi do organizatora w ciągu 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br/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1 godziny powoduje skreślenie z listy i wpisanie kolejnej osoby wg. ustalonej kolejności w dniu zapisów.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3B975E9" w14:textId="46F8D85B" w:rsidR="00583740" w:rsidRPr="00583740" w:rsidRDefault="00583740" w:rsidP="00B8703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W czasie rekrutacji obow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t>iązują następujące zasady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: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5CED5EF5" w14:textId="77777777" w:rsidR="00583740" w:rsidRPr="00583740" w:rsidRDefault="00583740" w:rsidP="0058374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prawo uczestnictwa w półkoloniach mają dzieci z klas I – VI szkół podstawowych, zamieszkałe na terenie miasta Łodzi, bez względu na miejsce nauki;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1960CBC0" w14:textId="77777777" w:rsidR="00583740" w:rsidRPr="00583740" w:rsidRDefault="00583740" w:rsidP="0058374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jedna osoba może zapisać maksymalnie dwoje  dzieci lub rodzeństwo.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7BA6FBF6" w14:textId="5308EE81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Koszt wypoczynku            </w:t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100,00 zł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 za tydzień  (20 zł dziennie) 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501CF664" w14:textId="77777777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Wpłat należy dokonywać na konto placówki: 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02253512" w14:textId="77777777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Centrum Zajęć Pozaszkolnych nr 1, ul. Zawiszy Czarnego 39, 91 – 818 Łódź 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871A5BD" w14:textId="77777777" w:rsidR="00583740" w:rsidRPr="00583740" w:rsidRDefault="00583740" w:rsidP="00583740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nr konta: </w:t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63 1240 1037 1111 0011 0919 0281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7A8033B1" w14:textId="16F85AF4" w:rsidR="00B87037" w:rsidRPr="00B87037" w:rsidRDefault="00583740" w:rsidP="00B8703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theme="majorHAnsi"/>
          <w:b/>
          <w:sz w:val="18"/>
          <w:szCs w:val="18"/>
        </w:rPr>
      </w:pP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(tytułem: imię i nazwisko d</w:t>
      </w:r>
      <w:r w:rsidR="002136F3"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ziecka, termin turnusu, CZP 1</w:t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).</w:t>
      </w:r>
      <w:r w:rsidRPr="00B87037">
        <w:rPr>
          <w:rStyle w:val="eop"/>
          <w:rFonts w:asciiTheme="majorHAnsi" w:hAnsiTheme="majorHAnsi" w:cstheme="majorHAnsi"/>
          <w:b/>
          <w:sz w:val="28"/>
          <w:szCs w:val="28"/>
        </w:rPr>
        <w:t> </w:t>
      </w:r>
    </w:p>
    <w:p w14:paraId="1CADB1E1" w14:textId="5390F126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Nie ma możliwości wystawienia faktury VAT.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00AE92E0" w14:textId="77777777" w:rsid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4E8DC39A" w14:textId="43ED464B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Termin wpłat:  turnusy I - III</w:t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do 18 czerwca 2022 r.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2F95D3FF" w14:textId="5B14B5F3" w:rsidR="00583740" w:rsidRPr="00B87037" w:rsidRDefault="00583740" w:rsidP="00583740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Theme="majorHAnsi" w:hAnsiTheme="majorHAnsi" w:cstheme="majorHAnsi"/>
          <w:b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     turnusy IV - VI</w:t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do 2 lipca 2022 r.</w:t>
      </w:r>
      <w:r w:rsidRPr="00B87037">
        <w:rPr>
          <w:rStyle w:val="eop"/>
          <w:rFonts w:asciiTheme="majorHAnsi" w:hAnsiTheme="majorHAnsi" w:cstheme="majorHAnsi"/>
          <w:b/>
          <w:sz w:val="28"/>
          <w:szCs w:val="28"/>
        </w:rPr>
        <w:t> </w:t>
      </w:r>
    </w:p>
    <w:p w14:paraId="21F2AA71" w14:textId="020B4A93" w:rsidR="00583740" w:rsidRPr="00583740" w:rsidRDefault="00583740" w:rsidP="00B87037">
      <w:pPr>
        <w:pStyle w:val="paragraph"/>
        <w:spacing w:before="0" w:beforeAutospacing="0" w:after="0" w:afterAutospacing="0"/>
        <w:ind w:right="-567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Prosimy o przesłanie potwierdzenia przelewu </w:t>
      </w:r>
      <w:r w:rsidRPr="00583740">
        <w:rPr>
          <w:rStyle w:val="contextualspellingandgrammarerror"/>
          <w:rFonts w:asciiTheme="majorHAnsi" w:hAnsiTheme="majorHAnsi" w:cstheme="majorHAnsi"/>
          <w:sz w:val="28"/>
          <w:szCs w:val="28"/>
        </w:rPr>
        <w:t xml:space="preserve">na 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adres</w:t>
      </w:r>
      <w:r w:rsidR="00B87037">
        <w:rPr>
          <w:rStyle w:val="contextualspellingandgrammarerror"/>
          <w:rFonts w:asciiTheme="majorHAnsi" w:hAnsiTheme="majorHAnsi" w:cstheme="majorHAnsi"/>
          <w:sz w:val="28"/>
          <w:szCs w:val="28"/>
        </w:rPr>
        <w:t xml:space="preserve">: </w:t>
      </w:r>
      <w:hyperlink r:id="rId5" w:history="1">
        <w:r w:rsidR="002136F3" w:rsidRPr="00E60033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kontakt@czp1.elodz.edu.pl</w:t>
        </w:r>
      </w:hyperlink>
      <w:r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40F8562B" w14:textId="77777777" w:rsidR="00583740" w:rsidRPr="00583740" w:rsidRDefault="00583740" w:rsidP="005837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105B4B1" w14:textId="6EFEDA25" w:rsidR="00583740" w:rsidRPr="00583740" w:rsidRDefault="00583740" w:rsidP="00B87037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Karta uczestnika półkolonii,</w:t>
      </w:r>
      <w:r w:rsidR="00DB019B">
        <w:rPr>
          <w:rStyle w:val="normaltextrun"/>
          <w:rFonts w:asciiTheme="majorHAnsi" w:hAnsiTheme="majorHAnsi" w:cstheme="majorHAnsi"/>
          <w:sz w:val="28"/>
          <w:szCs w:val="28"/>
        </w:rPr>
        <w:t xml:space="preserve"> załącznik do karty, </w:t>
      </w:r>
      <w:bookmarkStart w:id="0" w:name="_GoBack"/>
      <w:bookmarkEnd w:id="0"/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 regulamin półkolonii oraz informacja o płatnościach są dostępne na stronie internetowej</w:t>
      </w:r>
      <w:r w:rsidR="00B87037">
        <w:rPr>
          <w:rStyle w:val="normaltextrun"/>
          <w:rFonts w:asciiTheme="majorHAnsi" w:hAnsiTheme="majorHAnsi" w:cstheme="majorHAnsi"/>
          <w:sz w:val="28"/>
          <w:szCs w:val="28"/>
        </w:rPr>
        <w:t>: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> </w:t>
      </w:r>
      <w:hyperlink r:id="rId6" w:history="1">
        <w:r w:rsidR="002136F3" w:rsidRPr="00E60033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www.domkultury.com.pl</w:t>
        </w:r>
      </w:hyperlink>
      <w:r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hyperlink r:id="rId7" w:tgtFrame="_blank" w:history="1">
        <w:r w:rsidRPr="00583740">
          <w:rPr>
            <w:rStyle w:val="normaltextrun"/>
            <w:rFonts w:asciiTheme="majorHAnsi" w:hAnsiTheme="majorHAnsi" w:cstheme="majorHAnsi"/>
            <w:b/>
            <w:bCs/>
            <w:color w:val="0563C1"/>
            <w:sz w:val="28"/>
            <w:szCs w:val="28"/>
            <w:u w:val="single"/>
          </w:rPr>
          <w:t>facebook.com/</w:t>
        </w:r>
        <w:r w:rsidR="002136F3">
          <w:rPr>
            <w:rStyle w:val="normaltextrun"/>
            <w:rFonts w:asciiTheme="majorHAnsi" w:hAnsiTheme="majorHAnsi" w:cstheme="majorHAnsi"/>
            <w:b/>
            <w:bCs/>
            <w:color w:val="0563C1"/>
            <w:sz w:val="28"/>
            <w:szCs w:val="28"/>
            <w:u w:val="single"/>
          </w:rPr>
          <w:t>czp1</w:t>
        </w:r>
        <w:r w:rsidRPr="00583740">
          <w:rPr>
            <w:rStyle w:val="normaltextrun"/>
            <w:rFonts w:asciiTheme="majorHAnsi" w:hAnsiTheme="majorHAnsi" w:cstheme="majorHAnsi"/>
            <w:b/>
            <w:bCs/>
            <w:color w:val="0563C1"/>
            <w:sz w:val="28"/>
            <w:szCs w:val="28"/>
            <w:u w:val="single"/>
          </w:rPr>
          <w:t>.lodz/</w:t>
        </w:r>
      </w:hyperlink>
      <w:r w:rsidRPr="00583740">
        <w:rPr>
          <w:rStyle w:val="eop"/>
          <w:rFonts w:asciiTheme="majorHAnsi" w:hAnsiTheme="majorHAnsi" w:cstheme="majorHAnsi"/>
        </w:rPr>
        <w:t> </w:t>
      </w:r>
    </w:p>
    <w:p w14:paraId="33226508" w14:textId="77777777" w:rsid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52F19DC7" w14:textId="02EE3A5C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B87037">
        <w:rPr>
          <w:rStyle w:val="normaltextrun"/>
          <w:rFonts w:asciiTheme="majorHAnsi" w:hAnsiTheme="majorHAnsi" w:cstheme="majorHAnsi"/>
          <w:bCs/>
          <w:sz w:val="28"/>
          <w:szCs w:val="28"/>
        </w:rPr>
        <w:t>Karty uczestnika należy dostarczyć</w:t>
      </w:r>
      <w:r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osobiście lub pocztą elektroniczną na adres </w:t>
      </w:r>
      <w:hyperlink r:id="rId8" w:history="1">
        <w:r w:rsidR="002136F3" w:rsidRPr="00E60033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kontakt@czp1.elodz.edu.pl</w:t>
        </w:r>
      </w:hyperlink>
      <w:r w:rsidRPr="00583740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87037">
        <w:rPr>
          <w:rStyle w:val="normaltextrun"/>
          <w:rFonts w:asciiTheme="majorHAnsi" w:hAnsiTheme="majorHAnsi" w:cstheme="majorHAnsi"/>
          <w:bCs/>
          <w:sz w:val="28"/>
          <w:szCs w:val="28"/>
        </w:rPr>
        <w:t>w terminie</w:t>
      </w:r>
      <w:r w:rsidR="00B87037" w:rsidRPr="00B87037">
        <w:rPr>
          <w:rStyle w:val="normaltextrun"/>
          <w:rFonts w:asciiTheme="majorHAnsi" w:hAnsiTheme="majorHAnsi" w:cstheme="majorHAnsi"/>
          <w:bCs/>
          <w:sz w:val="28"/>
          <w:szCs w:val="28"/>
        </w:rPr>
        <w:t>: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2CB9D909" w14:textId="77777777" w:rsidR="00583740" w:rsidRPr="00583740" w:rsidRDefault="00583740" w:rsidP="0058374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A3EACF8" w14:textId="449513BA" w:rsidR="00583740" w:rsidRPr="00583740" w:rsidRDefault="00583740" w:rsidP="00583740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    turnusy I - III</w:t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583740">
        <w:rPr>
          <w:rStyle w:val="tabchar"/>
          <w:rFonts w:asciiTheme="majorHAnsi" w:hAnsiTheme="majorHAnsi" w:cstheme="majorHAnsi"/>
        </w:rPr>
        <w:tab/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do 20 czerwca 2022 r.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717E6495" w14:textId="2622A85B" w:rsidR="00583740" w:rsidRPr="00583740" w:rsidRDefault="00583740" w:rsidP="00583740">
      <w:pPr>
        <w:pStyle w:val="paragraph"/>
        <w:spacing w:before="0" w:beforeAutospacing="0" w:after="0" w:afterAutospacing="0"/>
        <w:ind w:left="702" w:firstLine="708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83740">
        <w:rPr>
          <w:rStyle w:val="normaltextrun"/>
          <w:rFonts w:asciiTheme="majorHAnsi" w:hAnsiTheme="majorHAnsi" w:cstheme="majorHAnsi"/>
          <w:sz w:val="28"/>
          <w:szCs w:val="28"/>
        </w:rPr>
        <w:t xml:space="preserve">    turnusy IV - VI</w:t>
      </w:r>
      <w:r w:rsidRPr="00583740">
        <w:rPr>
          <w:rStyle w:val="tabchar"/>
          <w:rFonts w:asciiTheme="majorHAnsi" w:hAnsiTheme="majorHAnsi" w:cstheme="majorHAnsi"/>
          <w:sz w:val="28"/>
          <w:szCs w:val="28"/>
        </w:rPr>
        <w:tab/>
      </w:r>
      <w:r w:rsidRPr="00583740">
        <w:rPr>
          <w:rStyle w:val="tabchar"/>
          <w:rFonts w:asciiTheme="majorHAnsi" w:hAnsiTheme="majorHAnsi" w:cstheme="majorHAnsi"/>
        </w:rPr>
        <w:tab/>
      </w:r>
      <w:r w:rsidRPr="00B87037">
        <w:rPr>
          <w:rStyle w:val="normaltextrun"/>
          <w:rFonts w:asciiTheme="majorHAnsi" w:hAnsiTheme="majorHAnsi" w:cstheme="majorHAnsi"/>
          <w:b/>
          <w:sz w:val="28"/>
          <w:szCs w:val="28"/>
        </w:rPr>
        <w:t>do 4 lipca 2022 r.</w:t>
      </w:r>
      <w:r w:rsidRPr="00583740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25F63F23" w14:textId="77777777" w:rsidR="00AE3891" w:rsidRPr="00583740" w:rsidRDefault="00AE3891">
      <w:pPr>
        <w:rPr>
          <w:rFonts w:asciiTheme="majorHAnsi" w:hAnsiTheme="majorHAnsi" w:cstheme="majorHAnsi"/>
        </w:rPr>
      </w:pPr>
    </w:p>
    <w:sectPr w:rsidR="00AE3891" w:rsidRPr="0058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8730C"/>
    <w:multiLevelType w:val="multilevel"/>
    <w:tmpl w:val="D14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0"/>
    <w:rsid w:val="002136F3"/>
    <w:rsid w:val="002207AC"/>
    <w:rsid w:val="00513191"/>
    <w:rsid w:val="00583740"/>
    <w:rsid w:val="00946FC8"/>
    <w:rsid w:val="00AE3891"/>
    <w:rsid w:val="00B87037"/>
    <w:rsid w:val="00CE39FA"/>
    <w:rsid w:val="00D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7F18"/>
  <w15:chartTrackingRefBased/>
  <w15:docId w15:val="{9ECC5B6C-46E3-40B6-BE50-B280120D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8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3740"/>
  </w:style>
  <w:style w:type="character" w:customStyle="1" w:styleId="eop">
    <w:name w:val="eop"/>
    <w:basedOn w:val="Domylnaczcionkaakapitu"/>
    <w:rsid w:val="00583740"/>
  </w:style>
  <w:style w:type="character" w:customStyle="1" w:styleId="tabchar">
    <w:name w:val="tabchar"/>
    <w:basedOn w:val="Domylnaczcionkaakapitu"/>
    <w:rsid w:val="00583740"/>
  </w:style>
  <w:style w:type="character" w:customStyle="1" w:styleId="contextualspellingandgrammarerror">
    <w:name w:val="contextualspellingandgrammarerror"/>
    <w:basedOn w:val="Domylnaczcionkaakapitu"/>
    <w:rsid w:val="00583740"/>
  </w:style>
  <w:style w:type="character" w:styleId="Hipercze">
    <w:name w:val="Hyperlink"/>
    <w:basedOn w:val="Domylnaczcionkaakapitu"/>
    <w:uiPriority w:val="99"/>
    <w:unhideWhenUsed/>
    <w:rsid w:val="005837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zp1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jordanek.lo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com.pl" TargetMode="External"/><Relationship Id="rId5" Type="http://schemas.openxmlformats.org/officeDocument/2006/relationships/hyperlink" Target="mailto:kontakt@czp1.elod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 Jordanowski</dc:creator>
  <cp:keywords/>
  <dc:description/>
  <cp:lastModifiedBy>kontakt</cp:lastModifiedBy>
  <cp:revision>4</cp:revision>
  <dcterms:created xsi:type="dcterms:W3CDTF">2022-06-01T11:53:00Z</dcterms:created>
  <dcterms:modified xsi:type="dcterms:W3CDTF">2022-06-02T12:18:00Z</dcterms:modified>
</cp:coreProperties>
</file>